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43D3" w14:textId="5034F1D0" w:rsidR="002362CB" w:rsidRDefault="00E92E9E" w:rsidP="007261C1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6F94D196" w14:textId="088BB4AE" w:rsidR="002362CB" w:rsidRDefault="002362CB" w:rsidP="002362CB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2168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ОБРАЗАЦ ПРИЈАВЕ </w:t>
      </w:r>
      <w:r w:rsidR="007261C1" w:rsidRPr="007261C1">
        <w:rPr>
          <w:rFonts w:ascii="Times New Roman" w:hAnsi="Times New Roman"/>
          <w:b/>
          <w:bCs/>
          <w:sz w:val="24"/>
          <w:szCs w:val="24"/>
          <w:lang w:val="sr-Cyrl-RS"/>
        </w:rPr>
        <w:t>ЗА ПОДРШКУ РАЗВОЈА ПРИВРЕДНИХ АКТИВНОСТИ У СЕОСКИМ СРЕДИНАМА</w:t>
      </w:r>
    </w:p>
    <w:p w14:paraId="50B0D5AD" w14:textId="77777777" w:rsidR="00D72C4C" w:rsidRDefault="00D72C4C" w:rsidP="002362CB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B3962D3" w14:textId="77777777" w:rsidR="002362CB" w:rsidRPr="00B2168C" w:rsidRDefault="002362CB" w:rsidP="002362CB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39111E5" w14:textId="77777777" w:rsidR="002362CB" w:rsidRPr="00B2168C" w:rsidRDefault="002362CB" w:rsidP="002362CB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F683E7C" w14:textId="77777777" w:rsidR="002362CB" w:rsidRPr="009841CD" w:rsidRDefault="002362CB" w:rsidP="002362CB">
      <w:pPr>
        <w:spacing w:after="0" w:line="240" w:lineRule="auto"/>
        <w:ind w:right="-567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val="sr-Cyrl-RS"/>
        </w:rPr>
      </w:pPr>
      <w:r w:rsidRPr="009841CD">
        <w:rPr>
          <w:rFonts w:ascii="Times New Roman" w:eastAsia="Times New Roman" w:hAnsi="Times New Roman"/>
          <w:bCs/>
          <w:i/>
          <w:iCs/>
          <w:sz w:val="20"/>
          <w:szCs w:val="20"/>
          <w:lang w:val="sr-Cyrl-RS"/>
        </w:rPr>
        <w:t>образац се попуњава електронски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4508"/>
      </w:tblGrid>
      <w:tr w:rsidR="002362CB" w:rsidRPr="00B2168C" w14:paraId="20B08467" w14:textId="77777777" w:rsidTr="00C23460">
        <w:trPr>
          <w:trHeight w:val="515"/>
        </w:trPr>
        <w:tc>
          <w:tcPr>
            <w:tcW w:w="959" w:type="dxa"/>
            <w:vAlign w:val="center"/>
          </w:tcPr>
          <w:p w14:paraId="2D31C8AE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70" w:right="-416" w:hanging="53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69EC8670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4508" w:type="dxa"/>
          </w:tcPr>
          <w:p w14:paraId="31EE5E9D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47FAC865" w14:textId="77777777" w:rsidTr="00C23460">
        <w:trPr>
          <w:trHeight w:val="504"/>
        </w:trPr>
        <w:tc>
          <w:tcPr>
            <w:tcW w:w="959" w:type="dxa"/>
            <w:vAlign w:val="center"/>
          </w:tcPr>
          <w:p w14:paraId="2ED43551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1E0E2C5C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4508" w:type="dxa"/>
          </w:tcPr>
          <w:p w14:paraId="20C88749" w14:textId="77777777" w:rsidR="002362CB" w:rsidRPr="00B2168C" w:rsidRDefault="002362CB" w:rsidP="002A7ED6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4EC2F80C" w14:textId="77777777" w:rsidTr="00C23460">
        <w:trPr>
          <w:trHeight w:val="509"/>
        </w:trPr>
        <w:tc>
          <w:tcPr>
            <w:tcW w:w="959" w:type="dxa"/>
            <w:vAlign w:val="center"/>
          </w:tcPr>
          <w:p w14:paraId="7AE6B277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7F596F05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4508" w:type="dxa"/>
          </w:tcPr>
          <w:p w14:paraId="25051352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362CB" w:rsidRPr="00B2168C" w14:paraId="37A61FA1" w14:textId="77777777" w:rsidTr="00C23460">
        <w:trPr>
          <w:trHeight w:val="428"/>
        </w:trPr>
        <w:tc>
          <w:tcPr>
            <w:tcW w:w="959" w:type="dxa"/>
            <w:vAlign w:val="center"/>
          </w:tcPr>
          <w:p w14:paraId="28B2B43C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6AB92D66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508" w:type="dxa"/>
          </w:tcPr>
          <w:p w14:paraId="5D0F8675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1EA98DC4" w14:textId="77777777" w:rsidTr="00C23460">
        <w:trPr>
          <w:trHeight w:val="1076"/>
        </w:trPr>
        <w:tc>
          <w:tcPr>
            <w:tcW w:w="959" w:type="dxa"/>
            <w:vAlign w:val="center"/>
          </w:tcPr>
          <w:p w14:paraId="7B183741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6B0CBBA9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Број подрачуна за текуће наменске трансфере у ужем смислу од Републике нижем нивоу власти, са позивом на број</w:t>
            </w:r>
          </w:p>
        </w:tc>
        <w:tc>
          <w:tcPr>
            <w:tcW w:w="4508" w:type="dxa"/>
          </w:tcPr>
          <w:p w14:paraId="628836C2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1AEB84CE" w14:textId="77777777" w:rsidTr="00C23460">
        <w:trPr>
          <w:trHeight w:val="650"/>
        </w:trPr>
        <w:tc>
          <w:tcPr>
            <w:tcW w:w="959" w:type="dxa"/>
            <w:vAlign w:val="center"/>
          </w:tcPr>
          <w:p w14:paraId="69B05125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2C25FA72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градоначелника/ председника општине</w:t>
            </w:r>
          </w:p>
        </w:tc>
        <w:tc>
          <w:tcPr>
            <w:tcW w:w="4508" w:type="dxa"/>
          </w:tcPr>
          <w:p w14:paraId="4805A082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09396438" w14:textId="77777777" w:rsidTr="00C23460">
        <w:tc>
          <w:tcPr>
            <w:tcW w:w="959" w:type="dxa"/>
            <w:vAlign w:val="center"/>
          </w:tcPr>
          <w:p w14:paraId="585283B0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7092E142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Контакт особа запослена у јединици локалне самоуправе, задужена за све информације поводом пријаве на јавни конкурс</w:t>
            </w:r>
          </w:p>
        </w:tc>
        <w:tc>
          <w:tcPr>
            <w:tcW w:w="4508" w:type="dxa"/>
          </w:tcPr>
          <w:p w14:paraId="4DD89783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5247CC45" w14:textId="77777777" w:rsidTr="00C23460">
        <w:trPr>
          <w:trHeight w:val="428"/>
        </w:trPr>
        <w:tc>
          <w:tcPr>
            <w:tcW w:w="959" w:type="dxa"/>
            <w:vAlign w:val="center"/>
          </w:tcPr>
          <w:p w14:paraId="79C673D5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4D56BB1F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2168C">
              <w:rPr>
                <w:rFonts w:ascii="Times New Roman" w:hAnsi="Times New Roman"/>
                <w:sz w:val="24"/>
                <w:szCs w:val="24"/>
                <w:lang w:val="sr-Cyrl-RS"/>
              </w:rPr>
              <w:t>Телефон и мејл адреса контакт особе</w:t>
            </w:r>
          </w:p>
        </w:tc>
        <w:tc>
          <w:tcPr>
            <w:tcW w:w="4508" w:type="dxa"/>
          </w:tcPr>
          <w:p w14:paraId="13558123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45705D50" w14:textId="77777777" w:rsidTr="00C23460">
        <w:trPr>
          <w:trHeight w:val="428"/>
        </w:trPr>
        <w:tc>
          <w:tcPr>
            <w:tcW w:w="959" w:type="dxa"/>
            <w:vAlign w:val="center"/>
          </w:tcPr>
          <w:p w14:paraId="27744185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3202459D" w14:textId="77777777" w:rsidR="002362CB" w:rsidRPr="00B2168C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Степен развијености јединице локалне самоуправе</w:t>
            </w:r>
          </w:p>
        </w:tc>
        <w:tc>
          <w:tcPr>
            <w:tcW w:w="4508" w:type="dxa"/>
          </w:tcPr>
          <w:p w14:paraId="1C3557A7" w14:textId="77777777" w:rsidR="002362CB" w:rsidRPr="00B2168C" w:rsidRDefault="002362CB" w:rsidP="002A7ED6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2362CB" w:rsidRPr="00B2168C" w14:paraId="4004E95C" w14:textId="77777777" w:rsidTr="00C23460">
        <w:trPr>
          <w:trHeight w:val="428"/>
        </w:trPr>
        <w:tc>
          <w:tcPr>
            <w:tcW w:w="959" w:type="dxa"/>
            <w:vAlign w:val="center"/>
          </w:tcPr>
          <w:p w14:paraId="02B89005" w14:textId="77777777" w:rsidR="002362CB" w:rsidRPr="00B2168C" w:rsidRDefault="002362CB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7D79CE01" w14:textId="77777777" w:rsidR="002362CB" w:rsidRDefault="002362CB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 се налази у пограничном подручју</w:t>
            </w:r>
          </w:p>
        </w:tc>
        <w:tc>
          <w:tcPr>
            <w:tcW w:w="4508" w:type="dxa"/>
            <w:vAlign w:val="center"/>
          </w:tcPr>
          <w:p w14:paraId="44E0F36D" w14:textId="77777777" w:rsidR="002362CB" w:rsidRDefault="002362CB" w:rsidP="002A7ED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ДА/НЕ</w:t>
            </w:r>
          </w:p>
          <w:p w14:paraId="04E77F22" w14:textId="77777777" w:rsidR="002362CB" w:rsidRPr="00B2168C" w:rsidRDefault="002362CB" w:rsidP="002A7ED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(заокружити одговор)</w:t>
            </w:r>
          </w:p>
        </w:tc>
      </w:tr>
      <w:tr w:rsidR="00C23460" w:rsidRPr="00B2168C" w14:paraId="29F6915A" w14:textId="77777777" w:rsidTr="00C23460">
        <w:trPr>
          <w:trHeight w:val="428"/>
        </w:trPr>
        <w:tc>
          <w:tcPr>
            <w:tcW w:w="959" w:type="dxa"/>
            <w:vAlign w:val="center"/>
          </w:tcPr>
          <w:p w14:paraId="2142F0B5" w14:textId="77777777" w:rsidR="00C23460" w:rsidRPr="00B2168C" w:rsidRDefault="00C23460" w:rsidP="002362CB">
            <w:pPr>
              <w:numPr>
                <w:ilvl w:val="0"/>
                <w:numId w:val="2"/>
              </w:numPr>
              <w:ind w:left="59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139" w:type="dxa"/>
            <w:vAlign w:val="center"/>
          </w:tcPr>
          <w:p w14:paraId="201917B0" w14:textId="10AD9E2D" w:rsidR="00C23460" w:rsidRDefault="00C23460" w:rsidP="002A7E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3460">
              <w:rPr>
                <w:rFonts w:ascii="Times New Roman" w:hAnsi="Times New Roman"/>
                <w:sz w:val="24"/>
                <w:szCs w:val="24"/>
                <w:lang w:val="sr-Cyrl-RS"/>
              </w:rPr>
              <w:t>Средства која потражује јединица локалне самоуправе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(у динарима)</w:t>
            </w:r>
          </w:p>
        </w:tc>
        <w:tc>
          <w:tcPr>
            <w:tcW w:w="4508" w:type="dxa"/>
            <w:vAlign w:val="center"/>
          </w:tcPr>
          <w:p w14:paraId="7DAE7CCC" w14:textId="77777777" w:rsidR="00C23460" w:rsidRDefault="00C23460" w:rsidP="002A7ED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AC3837D" w14:textId="77777777" w:rsidR="002362CB" w:rsidRDefault="002362CB" w:rsidP="002362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20D7F5" w14:textId="77777777" w:rsidR="00D72C4C" w:rsidRDefault="00D72C4C" w:rsidP="002362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904C956" w14:textId="77777777" w:rsidR="00D72C4C" w:rsidRDefault="00D72C4C" w:rsidP="002362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6FB7" w14:paraId="44385945" w14:textId="77777777" w:rsidTr="00376FB7">
        <w:tc>
          <w:tcPr>
            <w:tcW w:w="9634" w:type="dxa"/>
          </w:tcPr>
          <w:p w14:paraId="48E2EA03" w14:textId="2CCDC640" w:rsidR="00376FB7" w:rsidRPr="0004789D" w:rsidRDefault="00376FB7" w:rsidP="002362CB">
            <w:pPr>
              <w:tabs>
                <w:tab w:val="left" w:pos="273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4789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Кратак опис стања предузетнишва у сеоским срединама на територији јединице локалне самоуправе</w:t>
            </w:r>
            <w:r w:rsidR="0004789D" w:rsidRPr="0004789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-до 500 карактера</w:t>
            </w:r>
          </w:p>
        </w:tc>
      </w:tr>
      <w:tr w:rsidR="00376FB7" w14:paraId="73D750A6" w14:textId="77777777" w:rsidTr="00376FB7">
        <w:tc>
          <w:tcPr>
            <w:tcW w:w="9634" w:type="dxa"/>
          </w:tcPr>
          <w:p w14:paraId="316A278B" w14:textId="77777777" w:rsidR="00376FB7" w:rsidRDefault="00376FB7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B224058" w14:textId="77777777" w:rsidR="0004789D" w:rsidRDefault="0004789D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B815B94" w14:textId="77777777" w:rsidR="0004789D" w:rsidRDefault="0004789D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1911014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934F6BB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4CA0F37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C9AC0CD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3BA7CAF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8FD3EDE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CDBAAF7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197ACB6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0D1B9BA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C58049" w14:textId="77777777" w:rsidR="00D72C4C" w:rsidRDefault="00D72C4C" w:rsidP="002362CB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7C6FB4C2" w14:textId="77777777" w:rsidR="002362CB" w:rsidRPr="00695051" w:rsidRDefault="002362CB" w:rsidP="002362CB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27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362CB" w:rsidRPr="00695051" w14:paraId="2F2F88E8" w14:textId="77777777" w:rsidTr="002A7ED6">
        <w:trPr>
          <w:trHeight w:val="307"/>
        </w:trPr>
        <w:tc>
          <w:tcPr>
            <w:tcW w:w="9606" w:type="dxa"/>
          </w:tcPr>
          <w:p w14:paraId="6476733B" w14:textId="77777777" w:rsidR="002362CB" w:rsidRPr="00695051" w:rsidRDefault="002362CB" w:rsidP="002A7E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05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ИЗЈАВА И САГЛАСНОСТ ГРАДОНАЧЕЛНИКА/ ПРЕДСЕДНИКА ОПШТИНЕ</w:t>
            </w:r>
          </w:p>
        </w:tc>
      </w:tr>
      <w:tr w:rsidR="002362CB" w:rsidRPr="00695051" w14:paraId="6D284DC9" w14:textId="77777777" w:rsidTr="002A7ED6">
        <w:trPr>
          <w:trHeight w:val="1695"/>
        </w:trPr>
        <w:tc>
          <w:tcPr>
            <w:tcW w:w="9606" w:type="dxa"/>
          </w:tcPr>
          <w:p w14:paraId="1DF0D1FC" w14:textId="7EF257C9" w:rsidR="002362CB" w:rsidRPr="00B47F02" w:rsidRDefault="002362CB" w:rsidP="002A7ED6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47F02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07F4B62D" w14:textId="1F92A74B" w:rsidR="00586563" w:rsidRDefault="002362CB" w:rsidP="005865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47F02">
              <w:rPr>
                <w:rFonts w:ascii="Times New Roman" w:hAnsi="Times New Roman"/>
                <w:sz w:val="24"/>
                <w:szCs w:val="24"/>
                <w:lang w:val="sr-Cyrl-RS"/>
              </w:rPr>
              <w:t>да су сви подаци наведени у овом обрасцу пријаве тачни и истинити</w:t>
            </w:r>
          </w:p>
          <w:p w14:paraId="452D8C27" w14:textId="1753F01D" w:rsidR="00D72C4C" w:rsidRPr="00586563" w:rsidRDefault="00D72C4C" w:rsidP="005865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72C4C">
              <w:rPr>
                <w:rFonts w:ascii="Times New Roman" w:hAnsi="Times New Roman"/>
                <w:sz w:val="24"/>
                <w:szCs w:val="24"/>
                <w:lang w:val="sr-Cyrl-RS"/>
              </w:rPr>
              <w:t>да јединица локалне самоуправе није остварила право на бесповратна средства по јавном конкурсу Министарства за развој привредних активности у сеоским срединама у 2024. години</w:t>
            </w:r>
          </w:p>
          <w:p w14:paraId="36E3BB0A" w14:textId="3BFA41EA" w:rsidR="002362CB" w:rsidRPr="00B47F02" w:rsidRDefault="002362CB" w:rsidP="002362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47F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ће јединица локалне самоуправе у свему поступати у складу са Уредбом о утврђивању Програма доделе бесповратних </w:t>
            </w:r>
            <w:r w:rsidRPr="00B47F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средстава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47F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подршку развоја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ивредних активности</w:t>
            </w:r>
            <w:r w:rsidRPr="00B47F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сеоским срединама на територији Републике Србије за 202</w:t>
            </w:r>
            <w:r w:rsidR="000031D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</w:t>
            </w:r>
            <w:r w:rsidRPr="00B47F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годину</w:t>
            </w:r>
          </w:p>
          <w:p w14:paraId="1345BF92" w14:textId="321EB20E" w:rsidR="002362CB" w:rsidRDefault="002362CB" w:rsidP="002A7ED6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95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Својим потписом, дајем сагласност за коришћење датих података током поступка спровођења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</w:t>
            </w:r>
            <w:r w:rsidRPr="00695051">
              <w:rPr>
                <w:rFonts w:ascii="Times New Roman" w:hAnsi="Times New Roman"/>
                <w:sz w:val="24"/>
                <w:szCs w:val="24"/>
                <w:lang w:val="sr-Cyrl-RS"/>
              </w:rPr>
              <w:t>авног конкурса.</w:t>
            </w:r>
          </w:p>
          <w:p w14:paraId="79028249" w14:textId="77777777" w:rsidR="0004789D" w:rsidRPr="00695051" w:rsidRDefault="0004789D" w:rsidP="002A7ED6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5D2F065" w14:textId="77777777" w:rsidR="002362CB" w:rsidRPr="00695051" w:rsidRDefault="002362CB" w:rsidP="002A7ED6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95051">
              <w:rPr>
                <w:rFonts w:ascii="Times New Roman" w:hAnsi="Times New Roman"/>
                <w:sz w:val="24"/>
                <w:szCs w:val="24"/>
                <w:lang w:val="sr-Cyrl-RS"/>
              </w:rPr>
              <w:t>Датум: ______________                                       _____________________________</w:t>
            </w:r>
          </w:p>
          <w:p w14:paraId="385D40E9" w14:textId="77777777" w:rsidR="002362CB" w:rsidRPr="00695051" w:rsidRDefault="002362CB" w:rsidP="002A7ED6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95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Потпис градоначелника/председника општине</w:t>
            </w:r>
          </w:p>
          <w:p w14:paraId="6C900BF9" w14:textId="77777777" w:rsidR="002362CB" w:rsidRPr="00695051" w:rsidRDefault="002362CB" w:rsidP="002A7ED6">
            <w:pPr>
              <w:ind w:left="567" w:firstLine="284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95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2ACE3DFE" w14:textId="77777777" w:rsidR="009A2FFA" w:rsidRPr="0004789D" w:rsidRDefault="009A2FFA">
      <w:pPr>
        <w:rPr>
          <w:lang w:val="sr-Cyrl-RS"/>
        </w:rPr>
      </w:pPr>
    </w:p>
    <w:sectPr w:rsidR="009A2FFA" w:rsidRPr="0004789D" w:rsidSect="002362CB">
      <w:footerReference w:type="default" r:id="rId7"/>
      <w:pgSz w:w="11906" w:h="16838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F65D" w14:textId="77777777" w:rsidR="008415CC" w:rsidRDefault="008415CC" w:rsidP="002362CB">
      <w:pPr>
        <w:spacing w:after="0" w:line="240" w:lineRule="auto"/>
      </w:pPr>
      <w:r>
        <w:separator/>
      </w:r>
    </w:p>
  </w:endnote>
  <w:endnote w:type="continuationSeparator" w:id="0">
    <w:p w14:paraId="4B7D7868" w14:textId="77777777" w:rsidR="008415CC" w:rsidRDefault="008415CC" w:rsidP="0023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88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20804" w14:textId="11A537E6" w:rsidR="002362CB" w:rsidRDefault="002362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F5A33" w14:textId="77777777" w:rsidR="002362CB" w:rsidRDefault="00236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A934" w14:textId="77777777" w:rsidR="008415CC" w:rsidRDefault="008415CC" w:rsidP="002362CB">
      <w:pPr>
        <w:spacing w:after="0" w:line="240" w:lineRule="auto"/>
      </w:pPr>
      <w:r>
        <w:separator/>
      </w:r>
    </w:p>
  </w:footnote>
  <w:footnote w:type="continuationSeparator" w:id="0">
    <w:p w14:paraId="5E4D9A35" w14:textId="77777777" w:rsidR="008415CC" w:rsidRDefault="008415CC" w:rsidP="0023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12275">
    <w:abstractNumId w:val="1"/>
  </w:num>
  <w:num w:numId="2" w16cid:durableId="168959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CB"/>
    <w:rsid w:val="000031D4"/>
    <w:rsid w:val="0004789D"/>
    <w:rsid w:val="000C556F"/>
    <w:rsid w:val="00173C99"/>
    <w:rsid w:val="002362CB"/>
    <w:rsid w:val="002804B5"/>
    <w:rsid w:val="00376FB7"/>
    <w:rsid w:val="00467116"/>
    <w:rsid w:val="00586563"/>
    <w:rsid w:val="00621ACE"/>
    <w:rsid w:val="007261C1"/>
    <w:rsid w:val="00787AF9"/>
    <w:rsid w:val="008415CC"/>
    <w:rsid w:val="009A2100"/>
    <w:rsid w:val="009A2FFA"/>
    <w:rsid w:val="009C1587"/>
    <w:rsid w:val="009F3630"/>
    <w:rsid w:val="009F3D12"/>
    <w:rsid w:val="00AD6CCF"/>
    <w:rsid w:val="00C23460"/>
    <w:rsid w:val="00C75F80"/>
    <w:rsid w:val="00D653BF"/>
    <w:rsid w:val="00D72C4C"/>
    <w:rsid w:val="00E92E9E"/>
    <w:rsid w:val="00EC3B5C"/>
    <w:rsid w:val="00EF0C6D"/>
    <w:rsid w:val="00F2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9BCD"/>
  <w15:chartTrackingRefBased/>
  <w15:docId w15:val="{2EB41791-DFDE-4C90-9B6C-5B963AB5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C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2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362CB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C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C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Bogdanov</dc:creator>
  <cp:keywords/>
  <dc:description/>
  <cp:lastModifiedBy>Slađana Trifunović</cp:lastModifiedBy>
  <cp:revision>5</cp:revision>
  <cp:lastPrinted>2026-04-09T10:31:00Z</cp:lastPrinted>
  <dcterms:created xsi:type="dcterms:W3CDTF">2025-12-24T12:49:00Z</dcterms:created>
  <dcterms:modified xsi:type="dcterms:W3CDTF">2026-06-29T07:04:00Z</dcterms:modified>
</cp:coreProperties>
</file>